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3233" w14:textId="13C2994C" w:rsidR="005B5B8D" w:rsidRDefault="005B5B8D">
      <w:r>
        <w:rPr>
          <w:noProof/>
        </w:rPr>
        <w:drawing>
          <wp:inline distT="0" distB="0" distL="0" distR="0" wp14:anchorId="7208FD76" wp14:editId="26534878">
            <wp:extent cx="1574800" cy="698134"/>
            <wp:effectExtent l="25400" t="0" r="0" b="0"/>
            <wp:docPr id="1" name="Picture 4" descr="UoN-UK-C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6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7D2F">
        <w:t xml:space="preserve">ISRCTN </w:t>
      </w:r>
      <w:r w:rsidR="290CCB85">
        <w:t>98886991</w:t>
      </w:r>
    </w:p>
    <w:p w14:paraId="066C7228" w14:textId="07EB79B5" w:rsidR="005B5B8D" w:rsidRDefault="005E6878">
      <w:r>
        <w:tab/>
      </w:r>
      <w:r w:rsidR="005B5B8D">
        <w:tab/>
      </w:r>
      <w:r w:rsidR="005B5B8D">
        <w:tab/>
      </w:r>
    </w:p>
    <w:p w14:paraId="09641019" w14:textId="7B7314B5" w:rsidR="005B5B8D" w:rsidRDefault="005B5B8D" w:rsidP="00986F01">
      <w:pPr>
        <w:ind w:left="2880" w:firstLine="720"/>
      </w:pPr>
    </w:p>
    <w:p w14:paraId="73EAFDCB" w14:textId="3AF0312A" w:rsidR="290CCB85" w:rsidRDefault="003A1588" w:rsidP="290CCB85">
      <w:pPr>
        <w:jc w:val="center"/>
      </w:pPr>
      <w:r>
        <w:rPr>
          <w:noProof/>
        </w:rPr>
        <w:drawing>
          <wp:inline distT="0" distB="0" distL="0" distR="0" wp14:anchorId="2B9ADA92" wp14:editId="528235D5">
            <wp:extent cx="1028844" cy="89547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4BE9" w14:textId="31CF1D57" w:rsidR="003F5E7D" w:rsidRDefault="003F5E7D" w:rsidP="00AC5611">
      <w:pPr>
        <w:outlineLvl w:val="0"/>
        <w:rPr>
          <w:rFonts w:ascii="Verdana" w:hAnsi="Verdana" w:cs="Arial"/>
          <w:b/>
          <w:sz w:val="32"/>
          <w:szCs w:val="32"/>
        </w:rPr>
      </w:pPr>
    </w:p>
    <w:p w14:paraId="5C438766" w14:textId="36C83B86" w:rsidR="006B62F0" w:rsidRPr="003F5E7D" w:rsidRDefault="006B62F0" w:rsidP="00253A64">
      <w:pPr>
        <w:jc w:val="center"/>
        <w:outlineLvl w:val="0"/>
        <w:rPr>
          <w:rFonts w:ascii="Verdana" w:hAnsi="Verdana" w:cs="Arial"/>
          <w:b/>
          <w:sz w:val="32"/>
          <w:szCs w:val="32"/>
        </w:rPr>
      </w:pPr>
      <w:r w:rsidRPr="003F5E7D">
        <w:rPr>
          <w:rFonts w:ascii="Verdana" w:hAnsi="Verdana" w:cs="Arial"/>
          <w:b/>
          <w:sz w:val="32"/>
          <w:szCs w:val="32"/>
        </w:rPr>
        <w:t>Trial Office Contacts</w:t>
      </w:r>
    </w:p>
    <w:p w14:paraId="1F0DA432" w14:textId="6D75DFA6" w:rsidR="00076AED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>Mental Health &amp; Clinical Neurosciences</w:t>
      </w:r>
    </w:p>
    <w:p w14:paraId="5E11C48F" w14:textId="21D0785B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>University of Nottingham</w:t>
      </w:r>
    </w:p>
    <w:p w14:paraId="55A60623" w14:textId="62D0A9ED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>D Floor, South Block</w:t>
      </w:r>
    </w:p>
    <w:p w14:paraId="7A13E39A" w14:textId="52F55038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Queens Medical Centre, </w:t>
      </w:r>
    </w:p>
    <w:p w14:paraId="28134318" w14:textId="05D24917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Nottingham, </w:t>
      </w:r>
    </w:p>
    <w:p w14:paraId="6F4AAA74" w14:textId="6EE7F906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NG7 2UH </w:t>
      </w:r>
    </w:p>
    <w:p w14:paraId="54494367" w14:textId="77777777" w:rsidR="00AC5611" w:rsidRDefault="00AC5611" w:rsidP="00253A64">
      <w:pPr>
        <w:jc w:val="center"/>
        <w:outlineLvl w:val="0"/>
        <w:rPr>
          <w:rFonts w:ascii="Verdana" w:hAnsi="Verdana" w:cs="Arial"/>
          <w:szCs w:val="32"/>
        </w:rPr>
      </w:pPr>
    </w:p>
    <w:p w14:paraId="447908FC" w14:textId="6B675EC7" w:rsidR="007B2A44" w:rsidRDefault="00076AED" w:rsidP="290CCB85">
      <w:pPr>
        <w:jc w:val="center"/>
        <w:outlineLvl w:val="0"/>
        <w:rPr>
          <w:rFonts w:ascii="Verdana" w:hAnsi="Verdana" w:cs="Arial"/>
        </w:rPr>
      </w:pPr>
      <w:r w:rsidRPr="4E66A502">
        <w:rPr>
          <w:rFonts w:ascii="Verdana" w:hAnsi="Verdana" w:cs="Arial"/>
        </w:rPr>
        <w:t>Trial Office</w:t>
      </w:r>
      <w:proofErr w:type="gramStart"/>
      <w:r w:rsidRPr="4E66A502">
        <w:rPr>
          <w:rFonts w:ascii="Verdana" w:hAnsi="Verdana" w:cs="Arial"/>
        </w:rPr>
        <w:t xml:space="preserve">: </w:t>
      </w:r>
      <w:r w:rsidR="007B2A44" w:rsidRPr="4E66A502">
        <w:rPr>
          <w:rFonts w:ascii="Verdana" w:hAnsi="Verdana" w:cs="Arial"/>
        </w:rPr>
        <w:t xml:space="preserve"> (</w:t>
      </w:r>
      <w:proofErr w:type="gramEnd"/>
      <w:r w:rsidR="00DA7E99" w:rsidRPr="4E66A502">
        <w:rPr>
          <w:rFonts w:ascii="Verdana" w:hAnsi="Verdana" w:cs="Arial"/>
        </w:rPr>
        <w:t>0115</w:t>
      </w:r>
      <w:r w:rsidR="008870C6" w:rsidRPr="4E66A502">
        <w:rPr>
          <w:rFonts w:ascii="Verdana" w:hAnsi="Verdana" w:cs="Arial"/>
        </w:rPr>
        <w:t xml:space="preserve"> 82 31255) </w:t>
      </w:r>
      <w:r w:rsidR="007B2A44" w:rsidRPr="00994207">
        <w:rPr>
          <w:rFonts w:ascii="Verdana" w:hAnsi="Verdana" w:cs="Arial"/>
        </w:rPr>
        <w:t>Pheast@nottingham.ac.uk</w:t>
      </w:r>
      <w:r w:rsidR="007B2A44" w:rsidRPr="4E66A502">
        <w:rPr>
          <w:rFonts w:ascii="Verdana" w:hAnsi="Verdana" w:cs="Arial"/>
        </w:rPr>
        <w:t xml:space="preserve">  </w:t>
      </w:r>
    </w:p>
    <w:p w14:paraId="0E4118E4" w14:textId="77777777" w:rsidR="001115A8" w:rsidRDefault="001115A8" w:rsidP="001115A8">
      <w:pPr>
        <w:jc w:val="center"/>
        <w:rPr>
          <w:rFonts w:ascii="Verdana" w:hAnsi="Verdana" w:cs="Arial"/>
          <w:szCs w:val="32"/>
        </w:rPr>
      </w:pPr>
    </w:p>
    <w:p w14:paraId="726496D3" w14:textId="77777777" w:rsidR="001115A8" w:rsidRDefault="001115A8" w:rsidP="001115A8">
      <w:pPr>
        <w:jc w:val="center"/>
        <w:rPr>
          <w:rFonts w:ascii="Verdana" w:hAnsi="Verdana" w:cs="Arial"/>
          <w:szCs w:val="32"/>
        </w:rPr>
        <w:sectPr w:rsidR="001115A8" w:rsidSect="005A11C2">
          <w:headerReference w:type="default" r:id="rId11"/>
          <w:footerReference w:type="default" r:id="rId12"/>
          <w:pgSz w:w="11900" w:h="16840"/>
          <w:pgMar w:top="851" w:right="1134" w:bottom="851" w:left="1134" w:header="708" w:footer="708" w:gutter="0"/>
          <w:cols w:space="708"/>
        </w:sectPr>
      </w:pPr>
    </w:p>
    <w:p w14:paraId="17FB1F1B" w14:textId="3190633E" w:rsidR="001115A8" w:rsidRPr="001047F9" w:rsidRDefault="001115A8" w:rsidP="00F94BC0">
      <w:pPr>
        <w:jc w:val="center"/>
        <w:rPr>
          <w:rFonts w:ascii="Verdana" w:hAnsi="Verdana" w:cs="Arial"/>
          <w:b/>
          <w:bCs/>
        </w:rPr>
      </w:pPr>
      <w:r w:rsidRPr="001047F9">
        <w:rPr>
          <w:rFonts w:ascii="Verdana" w:hAnsi="Verdana" w:cs="Arial"/>
          <w:b/>
          <w:bCs/>
        </w:rPr>
        <w:t>Chief Investigator</w:t>
      </w:r>
    </w:p>
    <w:p w14:paraId="17E50B6E" w14:textId="64E2A761" w:rsidR="001115A8" w:rsidRDefault="00AC5611" w:rsidP="00DF4762">
      <w:pPr>
        <w:jc w:val="center"/>
        <w:rPr>
          <w:rFonts w:ascii="Verdana" w:hAnsi="Verdana" w:cs="Arial"/>
          <w:szCs w:val="32"/>
        </w:rPr>
      </w:pPr>
      <w:r w:rsidRPr="4E66A502">
        <w:rPr>
          <w:rFonts w:ascii="Verdana" w:hAnsi="Verdana" w:cs="Arial"/>
        </w:rPr>
        <w:t xml:space="preserve">Prof </w:t>
      </w:r>
      <w:r w:rsidR="00E6544F" w:rsidRPr="4E66A502">
        <w:rPr>
          <w:rFonts w:ascii="Verdana" w:hAnsi="Verdana" w:cs="Arial"/>
        </w:rPr>
        <w:t>Philip Bath</w:t>
      </w:r>
    </w:p>
    <w:p w14:paraId="7F1F7A25" w14:textId="116B88E4" w:rsidR="4E66A502" w:rsidRDefault="4E66A502" w:rsidP="4E66A502">
      <w:pPr>
        <w:spacing w:line="259" w:lineRule="auto"/>
        <w:jc w:val="center"/>
        <w:rPr>
          <w:rFonts w:ascii="Verdana" w:hAnsi="Verdana" w:cs="Arial"/>
        </w:rPr>
      </w:pPr>
      <w:r w:rsidRPr="4E66A502">
        <w:rPr>
          <w:rFonts w:ascii="Verdana" w:hAnsi="Verdana" w:cs="Arial"/>
        </w:rPr>
        <w:t>0115 82 31255</w:t>
      </w:r>
    </w:p>
    <w:p w14:paraId="5A58B3DA" w14:textId="41ADD243" w:rsidR="001115A8" w:rsidRDefault="00E6544F" w:rsidP="001115A8">
      <w:pPr>
        <w:jc w:val="center"/>
        <w:rPr>
          <w:rFonts w:ascii="Verdana" w:hAnsi="Verdana" w:cs="Arial"/>
          <w:szCs w:val="32"/>
        </w:rPr>
      </w:pPr>
      <w:r w:rsidRPr="00994207">
        <w:rPr>
          <w:rFonts w:ascii="Verdana" w:hAnsi="Verdana" w:cs="Arial"/>
          <w:szCs w:val="32"/>
        </w:rPr>
        <w:t>Philip.Bath@nottingham.ac.uk</w:t>
      </w:r>
      <w:r>
        <w:rPr>
          <w:rFonts w:ascii="Verdana" w:hAnsi="Verdana" w:cs="Arial"/>
          <w:szCs w:val="32"/>
        </w:rPr>
        <w:t xml:space="preserve"> </w:t>
      </w:r>
    </w:p>
    <w:p w14:paraId="17F887C4" w14:textId="77777777" w:rsidR="001115A8" w:rsidRDefault="001115A8" w:rsidP="001115A8">
      <w:pPr>
        <w:jc w:val="center"/>
        <w:rPr>
          <w:rFonts w:ascii="Verdana" w:hAnsi="Verdana" w:cs="Arial"/>
          <w:szCs w:val="32"/>
        </w:rPr>
      </w:pPr>
    </w:p>
    <w:p w14:paraId="268EF492" w14:textId="4B74DCC4" w:rsidR="006942C1" w:rsidRPr="001047F9" w:rsidRDefault="006942C1" w:rsidP="008870C6">
      <w:pPr>
        <w:jc w:val="center"/>
        <w:rPr>
          <w:rFonts w:ascii="Verdana" w:hAnsi="Verdana" w:cs="Arial"/>
          <w:b/>
          <w:bCs/>
          <w:szCs w:val="32"/>
        </w:rPr>
      </w:pPr>
      <w:r w:rsidRPr="001047F9">
        <w:rPr>
          <w:rFonts w:ascii="Verdana" w:hAnsi="Verdana" w:cs="Arial"/>
          <w:b/>
          <w:bCs/>
          <w:szCs w:val="32"/>
        </w:rPr>
        <w:t>Senior Trial Manager</w:t>
      </w:r>
    </w:p>
    <w:p w14:paraId="00FB03C2" w14:textId="5D4633A7" w:rsidR="006942C1" w:rsidRDefault="006942C1" w:rsidP="008870C6">
      <w:pPr>
        <w:jc w:val="center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>Tiffany Hamilton</w:t>
      </w:r>
    </w:p>
    <w:p w14:paraId="69386F72" w14:textId="025B2A5B" w:rsidR="006942C1" w:rsidRDefault="006942C1" w:rsidP="008870C6">
      <w:pPr>
        <w:jc w:val="center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0115 82 31775 </w:t>
      </w:r>
    </w:p>
    <w:p w14:paraId="7FD9EEF5" w14:textId="77ABD98C" w:rsidR="006942C1" w:rsidRDefault="006942C1" w:rsidP="00994207">
      <w:pPr>
        <w:jc w:val="center"/>
        <w:rPr>
          <w:rFonts w:ascii="Verdana" w:hAnsi="Verdana" w:cs="Arial"/>
          <w:szCs w:val="32"/>
        </w:rPr>
      </w:pPr>
      <w:r w:rsidRPr="00994207">
        <w:rPr>
          <w:rFonts w:ascii="Verdana" w:hAnsi="Verdana" w:cs="Arial"/>
          <w:szCs w:val="32"/>
        </w:rPr>
        <w:t>Tiffany.Hamilton@nottingham.ac.uk</w:t>
      </w:r>
      <w:r>
        <w:rPr>
          <w:rFonts w:ascii="Verdana" w:hAnsi="Verdana" w:cs="Arial"/>
          <w:szCs w:val="32"/>
        </w:rPr>
        <w:t xml:space="preserve"> </w:t>
      </w:r>
    </w:p>
    <w:p w14:paraId="54CA8F2F" w14:textId="714A238A" w:rsidR="006942C1" w:rsidRDefault="006942C1" w:rsidP="006942C1">
      <w:pPr>
        <w:jc w:val="center"/>
        <w:rPr>
          <w:rFonts w:ascii="Verdana" w:hAnsi="Verdana" w:cs="Arial"/>
          <w:szCs w:val="32"/>
        </w:rPr>
      </w:pPr>
    </w:p>
    <w:p w14:paraId="13BC40D0" w14:textId="0F91ADAA" w:rsidR="290CCB85" w:rsidRPr="001047F9" w:rsidRDefault="290CCB85" w:rsidP="00F94BC0">
      <w:pPr>
        <w:jc w:val="center"/>
        <w:rPr>
          <w:rFonts w:ascii="Verdana" w:hAnsi="Verdana" w:cs="Arial"/>
          <w:b/>
          <w:bCs/>
        </w:rPr>
      </w:pPr>
      <w:r w:rsidRPr="001047F9">
        <w:rPr>
          <w:rFonts w:ascii="Verdana" w:hAnsi="Verdana" w:cs="Arial"/>
          <w:b/>
          <w:bCs/>
        </w:rPr>
        <w:t>Trial Manager</w:t>
      </w:r>
    </w:p>
    <w:p w14:paraId="2DA630E4" w14:textId="7BE17CFE" w:rsidR="290CCB85" w:rsidRDefault="00994207" w:rsidP="290CCB85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Cameron Skinner</w:t>
      </w:r>
    </w:p>
    <w:p w14:paraId="0A93617A" w14:textId="6092F4F5" w:rsidR="290CCB85" w:rsidRDefault="290CCB85" w:rsidP="290CCB85">
      <w:pPr>
        <w:jc w:val="center"/>
        <w:rPr>
          <w:rFonts w:ascii="Verdana" w:hAnsi="Verdana" w:cs="Arial"/>
        </w:rPr>
      </w:pPr>
      <w:r w:rsidRPr="4E66A502">
        <w:rPr>
          <w:rFonts w:ascii="Verdana" w:hAnsi="Verdana" w:cs="Arial"/>
        </w:rPr>
        <w:t>0115 82 31255</w:t>
      </w:r>
    </w:p>
    <w:p w14:paraId="1CFF5CAD" w14:textId="52CF797D" w:rsidR="290CCB85" w:rsidRPr="00994207" w:rsidRDefault="00994207" w:rsidP="00994207">
      <w:pPr>
        <w:rPr>
          <w:rFonts w:ascii="Verdana" w:hAnsi="Verdana" w:cs="Arial"/>
          <w:sz w:val="22"/>
          <w:szCs w:val="22"/>
        </w:rPr>
      </w:pPr>
      <w:r w:rsidRPr="00994207">
        <w:rPr>
          <w:rFonts w:ascii="Verdana" w:hAnsi="Verdana" w:cs="Arial"/>
          <w:sz w:val="22"/>
          <w:szCs w:val="22"/>
        </w:rPr>
        <w:t>Cameron.Skinner1@nottingham.ac.uk</w:t>
      </w:r>
    </w:p>
    <w:p w14:paraId="6820F464" w14:textId="498510B4" w:rsidR="008870C6" w:rsidRDefault="008870C6" w:rsidP="00994207">
      <w:pPr>
        <w:rPr>
          <w:rFonts w:ascii="Verdana" w:hAnsi="Verdana" w:cs="Arial"/>
        </w:rPr>
      </w:pPr>
    </w:p>
    <w:p w14:paraId="509C2A8E" w14:textId="48AE12D0" w:rsidR="008870C6" w:rsidRPr="001047F9" w:rsidRDefault="003A1588" w:rsidP="4E66A502">
      <w:pPr>
        <w:jc w:val="center"/>
        <w:rPr>
          <w:rFonts w:ascii="Verdana" w:hAnsi="Verdana" w:cs="Arial"/>
          <w:b/>
          <w:bCs/>
        </w:rPr>
      </w:pPr>
      <w:r w:rsidRPr="001047F9">
        <w:rPr>
          <w:rFonts w:ascii="Verdana" w:hAnsi="Verdana" w:cs="Arial"/>
          <w:b/>
          <w:bCs/>
        </w:rPr>
        <w:t>Follow Up Coordinator</w:t>
      </w:r>
    </w:p>
    <w:p w14:paraId="05F723A5" w14:textId="10791904" w:rsidR="00E6544F" w:rsidRPr="00E6544F" w:rsidRDefault="00E6544F" w:rsidP="00F94BC0">
      <w:pPr>
        <w:jc w:val="center"/>
        <w:rPr>
          <w:rFonts w:ascii="Verdana" w:hAnsi="Verdana" w:cs="Arial"/>
          <w:highlight w:val="yellow"/>
        </w:rPr>
      </w:pPr>
      <w:r w:rsidRPr="00F94BC0">
        <w:rPr>
          <w:rFonts w:ascii="Verdana" w:hAnsi="Verdana" w:cs="Arial"/>
        </w:rPr>
        <w:t xml:space="preserve"> </w:t>
      </w:r>
      <w:r w:rsidR="00994207">
        <w:rPr>
          <w:rFonts w:ascii="Verdana" w:hAnsi="Verdana" w:cs="Arial"/>
        </w:rPr>
        <w:t>Patrick Smith</w:t>
      </w:r>
    </w:p>
    <w:p w14:paraId="582E4DE9" w14:textId="2C78174F" w:rsidR="4E66A502" w:rsidRDefault="4E66A502" w:rsidP="4E66A502">
      <w:pPr>
        <w:spacing w:line="259" w:lineRule="auto"/>
        <w:jc w:val="center"/>
        <w:rPr>
          <w:rFonts w:ascii="Verdana" w:hAnsi="Verdana" w:cs="Arial"/>
        </w:rPr>
      </w:pPr>
      <w:r w:rsidRPr="00F94BC0">
        <w:rPr>
          <w:rFonts w:ascii="Verdana" w:hAnsi="Verdana" w:cs="Arial"/>
        </w:rPr>
        <w:t>0115 82 31255</w:t>
      </w:r>
    </w:p>
    <w:p w14:paraId="055E0018" w14:textId="75978F30" w:rsidR="00F94BC0" w:rsidRPr="00994207" w:rsidRDefault="00994207" w:rsidP="389C1244">
      <w:pPr>
        <w:spacing w:line="259" w:lineRule="auto"/>
        <w:jc w:val="center"/>
        <w:rPr>
          <w:rFonts w:ascii="Verdana" w:hAnsi="Verdana" w:cs="Arial"/>
        </w:rPr>
      </w:pPr>
      <w:r w:rsidRPr="00994207">
        <w:rPr>
          <w:rFonts w:ascii="Verdana" w:hAnsi="Verdana"/>
        </w:rPr>
        <w:t>Patrick.Smith@nottingham.ac.uk</w:t>
      </w:r>
    </w:p>
    <w:p w14:paraId="6745FE0C" w14:textId="77777777" w:rsidR="00994207" w:rsidRDefault="00994207" w:rsidP="00994207">
      <w:pPr>
        <w:rPr>
          <w:rFonts w:ascii="Verdana" w:hAnsi="Verdana" w:cs="Arial"/>
        </w:rPr>
      </w:pPr>
    </w:p>
    <w:p w14:paraId="7F78DE47" w14:textId="48FB9E06" w:rsidR="00994207" w:rsidRPr="001047F9" w:rsidRDefault="00994207" w:rsidP="00994207">
      <w:pPr>
        <w:jc w:val="center"/>
        <w:rPr>
          <w:rFonts w:ascii="Verdana" w:hAnsi="Verdana" w:cs="Arial"/>
          <w:b/>
          <w:bCs/>
        </w:rPr>
      </w:pPr>
      <w:r w:rsidRPr="001047F9">
        <w:rPr>
          <w:rFonts w:ascii="Verdana" w:hAnsi="Verdana" w:cs="Arial"/>
          <w:b/>
          <w:bCs/>
        </w:rPr>
        <w:t>Trial Coordinator</w:t>
      </w:r>
    </w:p>
    <w:p w14:paraId="6D065C62" w14:textId="6FDEF94E" w:rsidR="00994207" w:rsidRDefault="00994207" w:rsidP="00994207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Kennedy Cadman</w:t>
      </w:r>
    </w:p>
    <w:p w14:paraId="7845E1F7" w14:textId="4A55EA33" w:rsidR="00561078" w:rsidRDefault="00561078" w:rsidP="00561078">
      <w:pPr>
        <w:spacing w:line="259" w:lineRule="auto"/>
        <w:jc w:val="center"/>
        <w:rPr>
          <w:rFonts w:ascii="Verdana" w:hAnsi="Verdana" w:cs="Arial"/>
        </w:rPr>
      </w:pPr>
      <w:r w:rsidRPr="00F94BC0">
        <w:rPr>
          <w:rFonts w:ascii="Verdana" w:hAnsi="Verdana" w:cs="Arial"/>
        </w:rPr>
        <w:t>0115 82 31255</w:t>
      </w:r>
    </w:p>
    <w:p w14:paraId="534EC86F" w14:textId="35F24874" w:rsidR="00994207" w:rsidRPr="00994207" w:rsidRDefault="00994207" w:rsidP="00994207">
      <w:pPr>
        <w:jc w:val="center"/>
        <w:rPr>
          <w:rFonts w:ascii="Verdana" w:hAnsi="Verdana" w:cs="Arial"/>
          <w:sz w:val="22"/>
          <w:szCs w:val="22"/>
        </w:rPr>
      </w:pPr>
      <w:r w:rsidRPr="00994207">
        <w:rPr>
          <w:rFonts w:ascii="Verdana" w:hAnsi="Verdana" w:cs="Arial"/>
          <w:sz w:val="22"/>
          <w:szCs w:val="22"/>
        </w:rPr>
        <w:t>Kennedy.Cadman@nottingham.ac.uk</w:t>
      </w:r>
    </w:p>
    <w:p w14:paraId="6A73DA09" w14:textId="77777777" w:rsidR="00994207" w:rsidRDefault="00994207" w:rsidP="00994207">
      <w:pPr>
        <w:rPr>
          <w:rFonts w:ascii="Verdana" w:hAnsi="Verdana" w:cs="Arial"/>
        </w:rPr>
      </w:pPr>
    </w:p>
    <w:p w14:paraId="3CBBE612" w14:textId="77777777" w:rsidR="00994207" w:rsidRDefault="00994207" w:rsidP="00994207">
      <w:pPr>
        <w:rPr>
          <w:rFonts w:ascii="Verdana" w:hAnsi="Verdana" w:cs="Arial"/>
        </w:rPr>
      </w:pPr>
    </w:p>
    <w:p w14:paraId="1140C32E" w14:textId="301D189D" w:rsidR="001115A8" w:rsidRPr="001047F9" w:rsidRDefault="001115A8" w:rsidP="00F94BC0">
      <w:pPr>
        <w:jc w:val="center"/>
        <w:rPr>
          <w:rFonts w:ascii="Verdana" w:hAnsi="Verdana" w:cs="Arial"/>
          <w:b/>
          <w:bCs/>
        </w:rPr>
      </w:pPr>
      <w:r w:rsidRPr="001047F9">
        <w:rPr>
          <w:rFonts w:ascii="Verdana" w:hAnsi="Verdana" w:cs="Arial"/>
          <w:b/>
          <w:bCs/>
        </w:rPr>
        <w:t>Trial Statistician</w:t>
      </w:r>
    </w:p>
    <w:p w14:paraId="31C35F6C" w14:textId="1CA19399" w:rsidR="001115A8" w:rsidRDefault="00994207" w:rsidP="008870C6">
      <w:pPr>
        <w:jc w:val="center"/>
        <w:rPr>
          <w:rFonts w:ascii="Verdana" w:hAnsi="Verdana" w:cs="Arial"/>
          <w:szCs w:val="32"/>
        </w:rPr>
      </w:pPr>
      <w:proofErr w:type="spellStart"/>
      <w:r>
        <w:rPr>
          <w:rFonts w:ascii="Verdana" w:hAnsi="Verdana" w:cs="Arial"/>
          <w:szCs w:val="32"/>
        </w:rPr>
        <w:t>Dr.</w:t>
      </w:r>
      <w:proofErr w:type="spellEnd"/>
      <w:r>
        <w:rPr>
          <w:rFonts w:ascii="Verdana" w:hAnsi="Verdana" w:cs="Arial"/>
          <w:szCs w:val="32"/>
        </w:rPr>
        <w:t xml:space="preserve"> Lisa Woodhouse</w:t>
      </w:r>
      <w:r w:rsidR="00AC5611">
        <w:rPr>
          <w:rFonts w:ascii="Verdana" w:hAnsi="Verdana" w:cs="Arial"/>
          <w:szCs w:val="32"/>
        </w:rPr>
        <w:t xml:space="preserve"> </w:t>
      </w:r>
    </w:p>
    <w:p w14:paraId="6D3CDFBC" w14:textId="3FF37851" w:rsidR="00E6544F" w:rsidRPr="00994207" w:rsidRDefault="00994207" w:rsidP="00F94BC0">
      <w:pPr>
        <w:jc w:val="center"/>
        <w:rPr>
          <w:rFonts w:ascii="Verdana" w:hAnsi="Verdana" w:cs="Arial"/>
        </w:rPr>
      </w:pPr>
      <w:r w:rsidRPr="00994207">
        <w:rPr>
          <w:rFonts w:ascii="Verdana" w:hAnsi="Verdana" w:cs="Arial"/>
        </w:rPr>
        <w:t>l.woodhouse@nottingham.ac.uk</w:t>
      </w:r>
    </w:p>
    <w:p w14:paraId="3C7E5690" w14:textId="77777777" w:rsidR="00994207" w:rsidRDefault="00994207" w:rsidP="001047F9">
      <w:pPr>
        <w:rPr>
          <w:rFonts w:ascii="Verdana" w:hAnsi="Verdana" w:cs="Arial"/>
        </w:rPr>
      </w:pPr>
    </w:p>
    <w:p w14:paraId="47BB42C5" w14:textId="16C5C75F" w:rsidR="001115A8" w:rsidRPr="001047F9" w:rsidRDefault="389C1244" w:rsidP="389C1244">
      <w:pPr>
        <w:jc w:val="center"/>
        <w:rPr>
          <w:rFonts w:ascii="Verdana" w:hAnsi="Verdana" w:cs="Arial"/>
          <w:b/>
          <w:bCs/>
        </w:rPr>
      </w:pPr>
      <w:r w:rsidRPr="001047F9">
        <w:rPr>
          <w:rFonts w:ascii="Verdana" w:hAnsi="Verdana" w:cs="Arial"/>
          <w:b/>
          <w:bCs/>
        </w:rPr>
        <w:t>Trial Programmer</w:t>
      </w:r>
    </w:p>
    <w:p w14:paraId="7739A05E" w14:textId="1FC9C2F2" w:rsidR="389C1244" w:rsidRDefault="389C1244" w:rsidP="389C1244">
      <w:pPr>
        <w:jc w:val="center"/>
        <w:rPr>
          <w:rFonts w:ascii="Verdana" w:hAnsi="Verdana" w:cs="Arial"/>
        </w:rPr>
      </w:pPr>
      <w:r w:rsidRPr="389C1244">
        <w:rPr>
          <w:rFonts w:ascii="Verdana" w:hAnsi="Verdana" w:cs="Arial"/>
        </w:rPr>
        <w:t>Corinne Latulipe</w:t>
      </w:r>
    </w:p>
    <w:p w14:paraId="33518FBB" w14:textId="64E35FE4" w:rsidR="389C1244" w:rsidRDefault="389C1244" w:rsidP="389C1244">
      <w:pPr>
        <w:jc w:val="center"/>
        <w:rPr>
          <w:rFonts w:ascii="Verdana" w:hAnsi="Verdana" w:cs="Arial"/>
        </w:rPr>
      </w:pPr>
      <w:r w:rsidRPr="00994207">
        <w:rPr>
          <w:rFonts w:ascii="Verdana" w:hAnsi="Verdana" w:cs="Arial"/>
        </w:rPr>
        <w:t>corinne.latulipe@nottingham.ac.uk</w:t>
      </w:r>
    </w:p>
    <w:p w14:paraId="4EE58F72" w14:textId="51763324" w:rsidR="389C1244" w:rsidRDefault="389C1244" w:rsidP="389C1244">
      <w:pPr>
        <w:jc w:val="center"/>
        <w:rPr>
          <w:rFonts w:ascii="Verdana" w:hAnsi="Verdana" w:cs="Arial"/>
        </w:rPr>
      </w:pPr>
    </w:p>
    <w:p w14:paraId="14068FC0" w14:textId="1C4C1A43" w:rsidR="001115A8" w:rsidRDefault="001115A8" w:rsidP="001115A8">
      <w:pPr>
        <w:jc w:val="center"/>
        <w:rPr>
          <w:rFonts w:ascii="Verdana" w:hAnsi="Verdana" w:cs="Arial"/>
          <w:szCs w:val="32"/>
        </w:rPr>
      </w:pPr>
    </w:p>
    <w:p w14:paraId="6F15D44C" w14:textId="77777777" w:rsidR="00AC5611" w:rsidRDefault="00AC5611" w:rsidP="00AC5611">
      <w:pPr>
        <w:jc w:val="center"/>
        <w:rPr>
          <w:rFonts w:ascii="Verdana" w:hAnsi="Verdana" w:cs="Arial"/>
          <w:szCs w:val="32"/>
        </w:rPr>
      </w:pPr>
    </w:p>
    <w:p w14:paraId="2C37C18D" w14:textId="77777777" w:rsidR="00422468" w:rsidRPr="006B62F0" w:rsidRDefault="00422468" w:rsidP="00986F01">
      <w:pPr>
        <w:rPr>
          <w:rFonts w:ascii="Verdana" w:hAnsi="Verdana" w:cs="Arial"/>
          <w:szCs w:val="32"/>
        </w:rPr>
      </w:pPr>
    </w:p>
    <w:sectPr w:rsidR="00422468" w:rsidRPr="006B62F0" w:rsidSect="005A11C2">
      <w:headerReference w:type="default" r:id="rId13"/>
      <w:footerReference w:type="default" r:id="rId14"/>
      <w:type w:val="continuous"/>
      <w:pgSz w:w="11900" w:h="16840"/>
      <w:pgMar w:top="851" w:right="1134" w:bottom="851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0270" w14:textId="77777777" w:rsidR="005A11C2" w:rsidRDefault="005A11C2">
      <w:r>
        <w:separator/>
      </w:r>
    </w:p>
  </w:endnote>
  <w:endnote w:type="continuationSeparator" w:id="0">
    <w:p w14:paraId="00F098F6" w14:textId="77777777" w:rsidR="005A11C2" w:rsidRDefault="005A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90CCB85" w14:paraId="3C20E107" w14:textId="77777777" w:rsidTr="290CCB85">
      <w:tc>
        <w:tcPr>
          <w:tcW w:w="3210" w:type="dxa"/>
        </w:tcPr>
        <w:p w14:paraId="392D6275" w14:textId="66E3A4C8" w:rsidR="290CCB85" w:rsidRDefault="290CCB85" w:rsidP="290CCB85">
          <w:pPr>
            <w:pStyle w:val="Header"/>
            <w:ind w:left="-115"/>
          </w:pPr>
        </w:p>
      </w:tc>
      <w:tc>
        <w:tcPr>
          <w:tcW w:w="3210" w:type="dxa"/>
        </w:tcPr>
        <w:p w14:paraId="775BFD2A" w14:textId="4DF8517C" w:rsidR="290CCB85" w:rsidRDefault="290CCB85" w:rsidP="290CCB85">
          <w:pPr>
            <w:pStyle w:val="Header"/>
            <w:jc w:val="center"/>
          </w:pPr>
        </w:p>
      </w:tc>
      <w:tc>
        <w:tcPr>
          <w:tcW w:w="3210" w:type="dxa"/>
        </w:tcPr>
        <w:p w14:paraId="4D89B612" w14:textId="69196F58" w:rsidR="290CCB85" w:rsidRDefault="290CCB85" w:rsidP="290CCB85">
          <w:pPr>
            <w:pStyle w:val="Header"/>
            <w:ind w:right="-115"/>
            <w:jc w:val="right"/>
          </w:pPr>
        </w:p>
      </w:tc>
    </w:tr>
  </w:tbl>
  <w:p w14:paraId="4EBED903" w14:textId="6F911864" w:rsidR="290CCB85" w:rsidRDefault="003A1588" w:rsidP="290CCB85">
    <w:pPr>
      <w:pStyle w:val="Footer"/>
    </w:pPr>
    <w:r>
      <w:t xml:space="preserve">PhEAST Trial Contact Sheet Version </w:t>
    </w:r>
    <w:r w:rsidR="0049530D">
      <w:t>3</w:t>
    </w:r>
    <w:r>
      <w:t>.0 202</w:t>
    </w:r>
    <w:r w:rsidR="0049530D">
      <w:t>40404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90CCB85" w14:paraId="34AFA7F4" w14:textId="77777777" w:rsidTr="290CCB85">
      <w:tc>
        <w:tcPr>
          <w:tcW w:w="3210" w:type="dxa"/>
        </w:tcPr>
        <w:p w14:paraId="379D2B2B" w14:textId="3996B7F6" w:rsidR="290CCB85" w:rsidRDefault="290CCB85" w:rsidP="290CCB85">
          <w:pPr>
            <w:pStyle w:val="Header"/>
            <w:ind w:left="-115"/>
          </w:pPr>
          <w:r>
            <w:t>PhEAST Trial Office Contacts</w:t>
          </w:r>
        </w:p>
      </w:tc>
      <w:tc>
        <w:tcPr>
          <w:tcW w:w="3210" w:type="dxa"/>
        </w:tcPr>
        <w:p w14:paraId="36A957B2" w14:textId="7246D88C" w:rsidR="290CCB85" w:rsidRDefault="290CCB85" w:rsidP="290CCB85">
          <w:pPr>
            <w:pStyle w:val="Header"/>
            <w:jc w:val="center"/>
          </w:pPr>
        </w:p>
      </w:tc>
      <w:tc>
        <w:tcPr>
          <w:tcW w:w="3210" w:type="dxa"/>
        </w:tcPr>
        <w:p w14:paraId="07CF6598" w14:textId="520EB8C4" w:rsidR="290CCB85" w:rsidRDefault="290CCB85" w:rsidP="290CCB85">
          <w:pPr>
            <w:pStyle w:val="Header"/>
            <w:ind w:right="-115"/>
            <w:jc w:val="right"/>
          </w:pPr>
          <w:r>
            <w:t>V1.0 20220214</w:t>
          </w:r>
        </w:p>
        <w:p w14:paraId="2A42B620" w14:textId="37C473AD" w:rsidR="290CCB85" w:rsidRDefault="290CCB85" w:rsidP="290CCB85">
          <w:pPr>
            <w:pStyle w:val="Header"/>
            <w:ind w:right="-115"/>
            <w:jc w:val="right"/>
          </w:pPr>
        </w:p>
      </w:tc>
    </w:tr>
  </w:tbl>
  <w:p w14:paraId="3BC29788" w14:textId="029C59AD" w:rsidR="290CCB85" w:rsidRDefault="290CCB85" w:rsidP="290CC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98B0" w14:textId="77777777" w:rsidR="005A11C2" w:rsidRDefault="005A11C2">
      <w:r>
        <w:separator/>
      </w:r>
    </w:p>
  </w:footnote>
  <w:footnote w:type="continuationSeparator" w:id="0">
    <w:p w14:paraId="56946459" w14:textId="77777777" w:rsidR="005A11C2" w:rsidRDefault="005A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90CCB85" w14:paraId="620F8DB2" w14:textId="77777777" w:rsidTr="290CCB85">
      <w:tc>
        <w:tcPr>
          <w:tcW w:w="3210" w:type="dxa"/>
        </w:tcPr>
        <w:p w14:paraId="114EB5D7" w14:textId="30EA1987" w:rsidR="290CCB85" w:rsidRDefault="290CCB85" w:rsidP="290CCB85">
          <w:pPr>
            <w:pStyle w:val="Header"/>
            <w:ind w:left="-115"/>
          </w:pPr>
        </w:p>
      </w:tc>
      <w:tc>
        <w:tcPr>
          <w:tcW w:w="3210" w:type="dxa"/>
        </w:tcPr>
        <w:p w14:paraId="57FB130E" w14:textId="0D843775" w:rsidR="290CCB85" w:rsidRDefault="290CCB85" w:rsidP="290CCB85">
          <w:pPr>
            <w:pStyle w:val="Header"/>
            <w:jc w:val="center"/>
          </w:pPr>
        </w:p>
      </w:tc>
      <w:tc>
        <w:tcPr>
          <w:tcW w:w="3210" w:type="dxa"/>
        </w:tcPr>
        <w:p w14:paraId="73879D18" w14:textId="0F25F81E" w:rsidR="290CCB85" w:rsidRDefault="290CCB85" w:rsidP="290CCB85">
          <w:pPr>
            <w:pStyle w:val="Header"/>
            <w:ind w:right="-115"/>
            <w:jc w:val="right"/>
          </w:pPr>
        </w:p>
      </w:tc>
    </w:tr>
  </w:tbl>
  <w:p w14:paraId="471CB4BC" w14:textId="00ED6BA4" w:rsidR="290CCB85" w:rsidRDefault="290CCB85" w:rsidP="290CC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90CCB85" w14:paraId="7793E685" w14:textId="77777777" w:rsidTr="290CCB85">
      <w:tc>
        <w:tcPr>
          <w:tcW w:w="3210" w:type="dxa"/>
        </w:tcPr>
        <w:p w14:paraId="72C78B04" w14:textId="7DE2D9F1" w:rsidR="290CCB85" w:rsidRDefault="290CCB85" w:rsidP="290CCB85">
          <w:pPr>
            <w:pStyle w:val="Header"/>
            <w:ind w:left="-115"/>
          </w:pPr>
        </w:p>
      </w:tc>
      <w:tc>
        <w:tcPr>
          <w:tcW w:w="3210" w:type="dxa"/>
        </w:tcPr>
        <w:p w14:paraId="2FFC0F1D" w14:textId="025A27E3" w:rsidR="290CCB85" w:rsidRDefault="290CCB85" w:rsidP="290CCB85">
          <w:pPr>
            <w:pStyle w:val="Header"/>
            <w:jc w:val="center"/>
          </w:pPr>
        </w:p>
      </w:tc>
      <w:tc>
        <w:tcPr>
          <w:tcW w:w="3210" w:type="dxa"/>
        </w:tcPr>
        <w:p w14:paraId="030466B8" w14:textId="70D27352" w:rsidR="290CCB85" w:rsidRDefault="290CCB85" w:rsidP="290CCB85">
          <w:pPr>
            <w:pStyle w:val="Header"/>
            <w:ind w:right="-115"/>
            <w:jc w:val="right"/>
          </w:pPr>
        </w:p>
      </w:tc>
    </w:tr>
  </w:tbl>
  <w:p w14:paraId="6445F433" w14:textId="5B7CCD65" w:rsidR="290CCB85" w:rsidRDefault="290CCB85" w:rsidP="290CC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B8D"/>
    <w:rsid w:val="00076AED"/>
    <w:rsid w:val="000904B9"/>
    <w:rsid w:val="001047F9"/>
    <w:rsid w:val="001115A8"/>
    <w:rsid w:val="00170B59"/>
    <w:rsid w:val="002044AF"/>
    <w:rsid w:val="00234AA1"/>
    <w:rsid w:val="00253A64"/>
    <w:rsid w:val="00260856"/>
    <w:rsid w:val="00297D2F"/>
    <w:rsid w:val="003A1588"/>
    <w:rsid w:val="003D6136"/>
    <w:rsid w:val="003F5E7D"/>
    <w:rsid w:val="00412EE7"/>
    <w:rsid w:val="00415BB0"/>
    <w:rsid w:val="00422468"/>
    <w:rsid w:val="0049530D"/>
    <w:rsid w:val="0051129A"/>
    <w:rsid w:val="00532CE0"/>
    <w:rsid w:val="00561078"/>
    <w:rsid w:val="005A11C2"/>
    <w:rsid w:val="005B5B8D"/>
    <w:rsid w:val="005E6878"/>
    <w:rsid w:val="00620868"/>
    <w:rsid w:val="00656CA3"/>
    <w:rsid w:val="006942C1"/>
    <w:rsid w:val="006B62F0"/>
    <w:rsid w:val="006D3A2C"/>
    <w:rsid w:val="006E0A19"/>
    <w:rsid w:val="007B2A44"/>
    <w:rsid w:val="007B62F0"/>
    <w:rsid w:val="00886E12"/>
    <w:rsid w:val="008870C6"/>
    <w:rsid w:val="008D3761"/>
    <w:rsid w:val="00986F01"/>
    <w:rsid w:val="00994207"/>
    <w:rsid w:val="00A32ECA"/>
    <w:rsid w:val="00AC5611"/>
    <w:rsid w:val="00B05C92"/>
    <w:rsid w:val="00BB732B"/>
    <w:rsid w:val="00BF0570"/>
    <w:rsid w:val="00C86BE6"/>
    <w:rsid w:val="00CB2A61"/>
    <w:rsid w:val="00CB2E35"/>
    <w:rsid w:val="00D21EA5"/>
    <w:rsid w:val="00DA7E99"/>
    <w:rsid w:val="00DF4762"/>
    <w:rsid w:val="00E6544F"/>
    <w:rsid w:val="00EA6C19"/>
    <w:rsid w:val="00F27BD7"/>
    <w:rsid w:val="00F542E8"/>
    <w:rsid w:val="00F83B66"/>
    <w:rsid w:val="00F94BC0"/>
    <w:rsid w:val="11A64221"/>
    <w:rsid w:val="13893BD8"/>
    <w:rsid w:val="17CDC7EA"/>
    <w:rsid w:val="1CC0BB94"/>
    <w:rsid w:val="25908B6C"/>
    <w:rsid w:val="290CCB85"/>
    <w:rsid w:val="2C0EB7F1"/>
    <w:rsid w:val="389C1244"/>
    <w:rsid w:val="4B6138D5"/>
    <w:rsid w:val="4E66A502"/>
    <w:rsid w:val="5D77CB02"/>
    <w:rsid w:val="6E365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7E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B8D"/>
  </w:style>
  <w:style w:type="paragraph" w:styleId="Footer">
    <w:name w:val="footer"/>
    <w:basedOn w:val="Normal"/>
    <w:link w:val="FooterChar"/>
    <w:uiPriority w:val="99"/>
    <w:unhideWhenUsed/>
    <w:rsid w:val="005B5B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8D"/>
  </w:style>
  <w:style w:type="table" w:styleId="LightShading-Accent1">
    <w:name w:val="Light Shading Accent 1"/>
    <w:basedOn w:val="TableNormal"/>
    <w:uiPriority w:val="60"/>
    <w:rsid w:val="005B5B8D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">
    <w:name w:val="Body Text Indent"/>
    <w:basedOn w:val="Normal"/>
    <w:link w:val="BodyTextIndentChar"/>
    <w:rsid w:val="00422468"/>
    <w:pPr>
      <w:ind w:left="252" w:hanging="252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2246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112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112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A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61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542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8814C-A5B1-4D25-BB7F-EF5B8B946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1D964-8F6D-4E64-97EA-0003D593D1D7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4E93F788-9E6E-45CF-908F-DA6EE0BC3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>UofN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Robinson</dc:creator>
  <cp:keywords/>
  <cp:lastModifiedBy>Cameron Skinner (staff)</cp:lastModifiedBy>
  <cp:revision>6</cp:revision>
  <cp:lastPrinted>2020-08-26T08:06:00Z</cp:lastPrinted>
  <dcterms:created xsi:type="dcterms:W3CDTF">2023-05-04T11:45:00Z</dcterms:created>
  <dcterms:modified xsi:type="dcterms:W3CDTF">2024-04-04T13:31:00Z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